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4" w:rsidRDefault="009950E4" w:rsidP="009950E4">
      <w:pPr>
        <w:pStyle w:val="21"/>
        <w:tabs>
          <w:tab w:val="left" w:pos="567"/>
        </w:tabs>
        <w:spacing w:line="360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Конкурс на лучшую организацию в области охраны труда в 2017 году.</w:t>
      </w:r>
      <w:bookmarkStart w:id="0" w:name="_GoBack"/>
      <w:bookmarkEnd w:id="0"/>
    </w:p>
    <w:p w:rsidR="009950E4" w:rsidRDefault="009950E4" w:rsidP="009241F8">
      <w:pPr>
        <w:pStyle w:val="21"/>
        <w:tabs>
          <w:tab w:val="left" w:pos="567"/>
        </w:tabs>
        <w:spacing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241F8" w:rsidRDefault="009950E4" w:rsidP="009241F8">
      <w:pPr>
        <w:pStyle w:val="21"/>
        <w:tabs>
          <w:tab w:val="left" w:pos="567"/>
        </w:tabs>
        <w:spacing w:line="3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84BBC">
        <w:rPr>
          <w:sz w:val="24"/>
          <w:szCs w:val="24"/>
        </w:rPr>
        <w:t xml:space="preserve"> </w:t>
      </w:r>
      <w:proofErr w:type="gramStart"/>
      <w:r w:rsidR="009241F8">
        <w:rPr>
          <w:sz w:val="24"/>
          <w:szCs w:val="24"/>
        </w:rPr>
        <w:t xml:space="preserve">Государственная инспекция труда в Архангельской области и Ненецком автономном округе при содействии Министерства труда, занятости и социального развития Архангельской области, </w:t>
      </w:r>
      <w:r w:rsidR="009241F8" w:rsidRPr="00991656">
        <w:rPr>
          <w:color w:val="000000"/>
          <w:sz w:val="24"/>
          <w:szCs w:val="24"/>
          <w:lang w:eastAsia="ru-RU"/>
        </w:rPr>
        <w:t>Государственного учреждения - Архангельского регионального отделения Фонда социального страхования Российской Федерации</w:t>
      </w:r>
      <w:r w:rsidR="009241F8">
        <w:rPr>
          <w:color w:val="000000"/>
          <w:sz w:val="24"/>
          <w:szCs w:val="24"/>
          <w:lang w:eastAsia="ru-RU"/>
        </w:rPr>
        <w:t xml:space="preserve"> и Федерации профсоюзов Архангельской области провидит с 28.04.2017 по 17.10.2017 конкурс на лучшую организацию в области охраны труда среди организаций, расположенных на территории Архангельской области. </w:t>
      </w:r>
      <w:proofErr w:type="gramEnd"/>
    </w:p>
    <w:p w:rsidR="00484BBC" w:rsidRDefault="009241F8" w:rsidP="00484BBC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Целями Конкурса являются:</w:t>
      </w:r>
    </w:p>
    <w:p w:rsidR="009241F8" w:rsidRPr="009241F8" w:rsidRDefault="009241F8" w:rsidP="00484BBC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привлечение общественного внимания к важности </w:t>
      </w:r>
      <w:proofErr w:type="gramStart"/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 вопросов обеспечения безопасных условий труда</w:t>
      </w:r>
      <w:proofErr w:type="gramEnd"/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уровне организаций и предприятий;</w:t>
      </w:r>
    </w:p>
    <w:p w:rsidR="009241F8" w:rsidRPr="009241F8" w:rsidRDefault="009241F8" w:rsidP="00484BBC">
      <w:pPr>
        <w:tabs>
          <w:tab w:val="left" w:pos="126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>- активизация и совершенствование работы по улучшению условий и охраны труда, внедрению системы управления охраной труда;</w:t>
      </w:r>
    </w:p>
    <w:p w:rsidR="009241F8" w:rsidRPr="009241F8" w:rsidRDefault="009241F8" w:rsidP="00484BBC">
      <w:pPr>
        <w:tabs>
          <w:tab w:val="left" w:pos="126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демонстрация конкретных примеров решения задач по обеспечению безопасных условий и охраны труда; </w:t>
      </w:r>
    </w:p>
    <w:p w:rsidR="009241F8" w:rsidRPr="009241F8" w:rsidRDefault="009241F8" w:rsidP="00484BBC">
      <w:pPr>
        <w:tabs>
          <w:tab w:val="left" w:pos="126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41F8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стимулирование организаций и предприятий к заимствованию положительного опыта в сфере охраны труда.</w:t>
      </w:r>
    </w:p>
    <w:p w:rsidR="003916AA" w:rsidRPr="009241F8" w:rsidRDefault="009241F8" w:rsidP="00484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Положение о проведении конкурса на лучшую организацию в области охраны труда в 2017 году среди организаций, расположенных на территории Архангельской области, состав конкурсной комиссии утверждены Приказом Государственной инспекции труда в Архангельской области и Ненецком автономном округе от 20.04.2017г. № 46. </w:t>
      </w:r>
      <w:r w:rsidR="00484BBC">
        <w:rPr>
          <w:rFonts w:ascii="Times New Roman" w:hAnsi="Times New Roman" w:cs="Times New Roman"/>
          <w:sz w:val="24"/>
          <w:szCs w:val="24"/>
        </w:rPr>
        <w:t>Приказ размещен на официальном сайте Государственной инспекции труда в Архангельской области и Ненецком автономном округе.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916AA" w:rsidRPr="0092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96"/>
    <w:rsid w:val="003916AA"/>
    <w:rsid w:val="00484BBC"/>
    <w:rsid w:val="00887696"/>
    <w:rsid w:val="009241F8"/>
    <w:rsid w:val="0099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41F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241F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2</cp:revision>
  <cp:lastPrinted>2017-04-26T12:20:00Z</cp:lastPrinted>
  <dcterms:created xsi:type="dcterms:W3CDTF">2017-04-26T11:55:00Z</dcterms:created>
  <dcterms:modified xsi:type="dcterms:W3CDTF">2017-04-26T12:40:00Z</dcterms:modified>
</cp:coreProperties>
</file>